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DA" w:rsidRDefault="006C3680">
      <w:r>
        <w:t>История появления огнезащитных пропиток(составов)- кратко для презентации</w:t>
      </w:r>
      <w:bookmarkStart w:id="0" w:name="_GoBack"/>
      <w:bookmarkEnd w:id="0"/>
    </w:p>
    <w:sectPr w:rsidR="00040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80"/>
    <w:rsid w:val="000409DA"/>
    <w:rsid w:val="006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>Hewlett-Packard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2013-04-11T09:55:00Z</dcterms:created>
  <dcterms:modified xsi:type="dcterms:W3CDTF">2013-04-11T09:56:00Z</dcterms:modified>
</cp:coreProperties>
</file>